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6963" w:rsidRPr="006C6963" w14:paraId="443A489D" w14:textId="77777777" w:rsidTr="00875139">
        <w:tc>
          <w:tcPr>
            <w:tcW w:w="9062" w:type="dxa"/>
            <w:gridSpan w:val="2"/>
          </w:tcPr>
          <w:p w14:paraId="7EE3584B" w14:textId="77777777" w:rsidR="006C6963" w:rsidRDefault="006C6963" w:rsidP="006C6963">
            <w:pPr>
              <w:jc w:val="center"/>
              <w:rPr>
                <w:b/>
              </w:rPr>
            </w:pPr>
          </w:p>
          <w:p w14:paraId="72BF2DE1" w14:textId="77777777" w:rsidR="006C6963" w:rsidRPr="006C6963" w:rsidRDefault="006C6963" w:rsidP="006C6963">
            <w:pPr>
              <w:jc w:val="center"/>
              <w:rPr>
                <w:b/>
              </w:rPr>
            </w:pPr>
            <w:r w:rsidRPr="006C6963">
              <w:rPr>
                <w:b/>
              </w:rPr>
              <w:t>OBRAZAC</w:t>
            </w:r>
          </w:p>
          <w:p w14:paraId="2B4FFBAA" w14:textId="77777777" w:rsidR="006C6963" w:rsidRDefault="006C6963" w:rsidP="006C6963">
            <w:pPr>
              <w:jc w:val="center"/>
              <w:rPr>
                <w:b/>
              </w:rPr>
            </w:pPr>
            <w:r w:rsidRPr="006C6963">
              <w:rPr>
                <w:b/>
              </w:rPr>
              <w:t xml:space="preserve">Sudjelovanja javnosti u internetskom savjetovanju o nacrtu prijedloga odluke </w:t>
            </w:r>
          </w:p>
          <w:p w14:paraId="36766407" w14:textId="77777777" w:rsidR="006C6963" w:rsidRDefault="006C6963" w:rsidP="006C6963">
            <w:pPr>
              <w:jc w:val="center"/>
              <w:rPr>
                <w:b/>
              </w:rPr>
            </w:pPr>
            <w:r>
              <w:rPr>
                <w:b/>
              </w:rPr>
              <w:t>ili drugog općeg akta</w:t>
            </w:r>
          </w:p>
          <w:p w14:paraId="76E82E04" w14:textId="77777777" w:rsidR="006C6963" w:rsidRPr="006C6963" w:rsidRDefault="006C6963" w:rsidP="006C6963">
            <w:pPr>
              <w:jc w:val="center"/>
              <w:rPr>
                <w:b/>
              </w:rPr>
            </w:pPr>
          </w:p>
        </w:tc>
      </w:tr>
      <w:tr w:rsidR="006C6963" w14:paraId="794500B5" w14:textId="77777777" w:rsidTr="001F738F">
        <w:tc>
          <w:tcPr>
            <w:tcW w:w="4531" w:type="dxa"/>
            <w:vAlign w:val="center"/>
          </w:tcPr>
          <w:p w14:paraId="0B007DF0" w14:textId="77777777" w:rsidR="006C6963" w:rsidRDefault="006C6963" w:rsidP="001F738F">
            <w:r>
              <w:t>Naziv nacrta prijedloga odluke ili drugog općeg akta o kojem se provodi savjetovanje</w:t>
            </w:r>
          </w:p>
        </w:tc>
        <w:tc>
          <w:tcPr>
            <w:tcW w:w="4531" w:type="dxa"/>
            <w:vAlign w:val="center"/>
          </w:tcPr>
          <w:p w14:paraId="2CEC1DEE" w14:textId="60D1AF69" w:rsidR="006C6963" w:rsidRPr="006C6963" w:rsidRDefault="007303CF" w:rsidP="00E4511D">
            <w:pPr>
              <w:jc w:val="center"/>
              <w:rPr>
                <w:b/>
              </w:rPr>
            </w:pPr>
            <w:r>
              <w:rPr>
                <w:b/>
              </w:rPr>
              <w:t>Prijedlog Izmjen</w:t>
            </w:r>
            <w:r w:rsidR="00FC3105">
              <w:rPr>
                <w:b/>
              </w:rPr>
              <w:t>e</w:t>
            </w:r>
            <w:r w:rsidR="006C6963" w:rsidRPr="006C6963">
              <w:rPr>
                <w:b/>
              </w:rPr>
              <w:t xml:space="preserve"> Odluke o </w:t>
            </w:r>
            <w:r w:rsidR="00E4511D">
              <w:rPr>
                <w:b/>
              </w:rPr>
              <w:t>osnivanju Savjeta mladih</w:t>
            </w:r>
            <w:r w:rsidR="006C6963" w:rsidRPr="006C6963">
              <w:rPr>
                <w:b/>
              </w:rPr>
              <w:t xml:space="preserve"> Grada Rovinja-Rovigno</w:t>
            </w:r>
          </w:p>
        </w:tc>
      </w:tr>
      <w:tr w:rsidR="006C6963" w14:paraId="0F52C3C9" w14:textId="77777777" w:rsidTr="001F738F">
        <w:tc>
          <w:tcPr>
            <w:tcW w:w="4531" w:type="dxa"/>
            <w:vAlign w:val="center"/>
          </w:tcPr>
          <w:p w14:paraId="67392A5F" w14:textId="77777777" w:rsidR="006C6963" w:rsidRDefault="006C6963" w:rsidP="001F738F">
            <w:r>
              <w:t>Naziv gradskog upravnog tijela nadležnog za izradu nacrta</w:t>
            </w:r>
          </w:p>
        </w:tc>
        <w:tc>
          <w:tcPr>
            <w:tcW w:w="4531" w:type="dxa"/>
            <w:vAlign w:val="center"/>
          </w:tcPr>
          <w:p w14:paraId="171B59DA" w14:textId="77777777" w:rsidR="006C6963" w:rsidRDefault="006C6963" w:rsidP="006C6963">
            <w:r>
              <w:t>Ured Gradskog vijeća i gradonačelnika</w:t>
            </w:r>
          </w:p>
        </w:tc>
      </w:tr>
      <w:tr w:rsidR="006C6963" w14:paraId="2B04798E" w14:textId="77777777" w:rsidTr="001F738F">
        <w:tc>
          <w:tcPr>
            <w:tcW w:w="4531" w:type="dxa"/>
            <w:vAlign w:val="center"/>
          </w:tcPr>
          <w:p w14:paraId="752DA359" w14:textId="77777777" w:rsidR="006C6963" w:rsidRDefault="006C6963" w:rsidP="001F738F">
            <w:r>
              <w:t>Razdoblje internetskog savjetovanja</w:t>
            </w:r>
          </w:p>
        </w:tc>
        <w:tc>
          <w:tcPr>
            <w:tcW w:w="4531" w:type="dxa"/>
            <w:vAlign w:val="center"/>
          </w:tcPr>
          <w:p w14:paraId="72E08969" w14:textId="2DE3420E" w:rsidR="006C6963" w:rsidRDefault="006C6963" w:rsidP="00EF282B">
            <w:pPr>
              <w:jc w:val="center"/>
            </w:pPr>
            <w:r>
              <w:t xml:space="preserve">Od </w:t>
            </w:r>
            <w:r w:rsidR="007303CF">
              <w:t>26. siječnja do 25. veljače 2026.</w:t>
            </w:r>
          </w:p>
        </w:tc>
      </w:tr>
      <w:tr w:rsidR="006C6963" w14:paraId="11F21F25" w14:textId="77777777" w:rsidTr="001F738F">
        <w:tc>
          <w:tcPr>
            <w:tcW w:w="4531" w:type="dxa"/>
            <w:vAlign w:val="center"/>
          </w:tcPr>
          <w:p w14:paraId="65B81287" w14:textId="77777777" w:rsidR="006C6963" w:rsidRDefault="006C6963" w:rsidP="001F738F">
            <w: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531" w:type="dxa"/>
            <w:vAlign w:val="center"/>
          </w:tcPr>
          <w:p w14:paraId="61ABABFE" w14:textId="77777777" w:rsidR="006C6963" w:rsidRDefault="006C6963" w:rsidP="006C6963"/>
        </w:tc>
      </w:tr>
      <w:tr w:rsidR="006C6963" w14:paraId="6F912CC7" w14:textId="77777777" w:rsidTr="001F738F">
        <w:tc>
          <w:tcPr>
            <w:tcW w:w="4531" w:type="dxa"/>
            <w:vAlign w:val="center"/>
          </w:tcPr>
          <w:p w14:paraId="10A18930" w14:textId="77777777" w:rsidR="006C6963" w:rsidRDefault="006C6963" w:rsidP="001F738F">
            <w:r>
              <w:t>Interes odnosno kategorija i brojnost korisnika koje predstavljate</w:t>
            </w:r>
          </w:p>
        </w:tc>
        <w:tc>
          <w:tcPr>
            <w:tcW w:w="4531" w:type="dxa"/>
            <w:vAlign w:val="center"/>
          </w:tcPr>
          <w:p w14:paraId="2018B980" w14:textId="77777777" w:rsidR="006C6963" w:rsidRDefault="006C6963" w:rsidP="006C6963"/>
        </w:tc>
      </w:tr>
      <w:tr w:rsidR="006C6963" w14:paraId="45C6095C" w14:textId="77777777" w:rsidTr="001F738F">
        <w:tc>
          <w:tcPr>
            <w:tcW w:w="4531" w:type="dxa"/>
            <w:vAlign w:val="center"/>
          </w:tcPr>
          <w:p w14:paraId="2F6FC0DC" w14:textId="77777777" w:rsidR="006C6963" w:rsidRDefault="006C6963" w:rsidP="001F738F">
            <w:r>
              <w:t>Načelne primjedbe i prijedlozi na predloženi nacrt akta s obrazloženjem</w:t>
            </w:r>
          </w:p>
        </w:tc>
        <w:tc>
          <w:tcPr>
            <w:tcW w:w="4531" w:type="dxa"/>
            <w:vAlign w:val="center"/>
          </w:tcPr>
          <w:p w14:paraId="6D46876B" w14:textId="77777777" w:rsidR="006C6963" w:rsidRDefault="006C6963" w:rsidP="006C6963"/>
        </w:tc>
      </w:tr>
      <w:tr w:rsidR="006C6963" w14:paraId="0AC2AAFB" w14:textId="77777777" w:rsidTr="001F738F">
        <w:tc>
          <w:tcPr>
            <w:tcW w:w="4531" w:type="dxa"/>
            <w:vAlign w:val="center"/>
          </w:tcPr>
          <w:p w14:paraId="5961E111" w14:textId="77777777" w:rsidR="006C6963" w:rsidRDefault="006C6963" w:rsidP="001F738F">
            <w: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531" w:type="dxa"/>
            <w:vAlign w:val="center"/>
          </w:tcPr>
          <w:p w14:paraId="1B04306E" w14:textId="77777777" w:rsidR="006C6963" w:rsidRDefault="006C6963" w:rsidP="006C6963"/>
        </w:tc>
      </w:tr>
      <w:tr w:rsidR="006C6963" w14:paraId="3DC21804" w14:textId="77777777" w:rsidTr="001F738F">
        <w:tc>
          <w:tcPr>
            <w:tcW w:w="4531" w:type="dxa"/>
            <w:vAlign w:val="center"/>
          </w:tcPr>
          <w:p w14:paraId="69260971" w14:textId="77777777" w:rsidR="006C6963" w:rsidRDefault="006C6963" w:rsidP="001F738F">
            <w:r>
              <w:t>Datum dostavljanja</w:t>
            </w:r>
          </w:p>
        </w:tc>
        <w:tc>
          <w:tcPr>
            <w:tcW w:w="4531" w:type="dxa"/>
            <w:vAlign w:val="center"/>
          </w:tcPr>
          <w:p w14:paraId="73451EF8" w14:textId="77777777" w:rsidR="006C6963" w:rsidRDefault="006C6963" w:rsidP="006C6963"/>
        </w:tc>
      </w:tr>
      <w:tr w:rsidR="006C6963" w14:paraId="569805C0" w14:textId="77777777" w:rsidTr="001F738F">
        <w:tc>
          <w:tcPr>
            <w:tcW w:w="4531" w:type="dxa"/>
            <w:vAlign w:val="center"/>
          </w:tcPr>
          <w:p w14:paraId="5A20181C" w14:textId="77777777" w:rsidR="006C6963" w:rsidRDefault="006C6963" w:rsidP="001F738F">
            <w:r>
              <w:t>Jeste li suglasni da se ovaj obrazac s imenom/nazivom sudionika savjetovanja objavi na mrežnim stranicama Grada Rovinja-Rovigno?</w:t>
            </w:r>
          </w:p>
        </w:tc>
        <w:tc>
          <w:tcPr>
            <w:tcW w:w="4531" w:type="dxa"/>
            <w:vAlign w:val="center"/>
          </w:tcPr>
          <w:p w14:paraId="1C49CF07" w14:textId="77777777" w:rsidR="006C6963" w:rsidRDefault="006C6963" w:rsidP="006C6963"/>
        </w:tc>
      </w:tr>
    </w:tbl>
    <w:p w14:paraId="21217829" w14:textId="77777777" w:rsidR="00253330" w:rsidRDefault="00253330"/>
    <w:p w14:paraId="1C0B7578" w14:textId="77777777" w:rsidR="006C6963" w:rsidRDefault="006C696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963" w:rsidRPr="00875139" w14:paraId="495B0B07" w14:textId="77777777" w:rsidTr="001F738F">
        <w:tc>
          <w:tcPr>
            <w:tcW w:w="9062" w:type="dxa"/>
            <w:tcBorders>
              <w:bottom w:val="nil"/>
            </w:tcBorders>
            <w:vAlign w:val="center"/>
          </w:tcPr>
          <w:p w14:paraId="7EA63563" w14:textId="5399F6AD" w:rsidR="006C6963" w:rsidRPr="00875139" w:rsidRDefault="006C6963" w:rsidP="00E4511D">
            <w:pPr>
              <w:jc w:val="center"/>
              <w:rPr>
                <w:b/>
              </w:rPr>
            </w:pPr>
            <w:r w:rsidRPr="00875139">
              <w:rPr>
                <w:b/>
              </w:rPr>
              <w:t xml:space="preserve">VAŽNA NAPOMENA: Popunjeni obrazac dostavite na adresu elektroničke pošte: </w:t>
            </w:r>
            <w:hyperlink r:id="rId4" w:history="1">
              <w:r w:rsidR="00875139" w:rsidRPr="00875139">
                <w:rPr>
                  <w:rStyle w:val="Hiperveza"/>
                  <w:b/>
                </w:rPr>
                <w:t>maria.crnac.rocco@rovinj-rovigno.hr</w:t>
              </w:r>
            </w:hyperlink>
            <w:r w:rsidR="001F738F">
              <w:rPr>
                <w:b/>
              </w:rPr>
              <w:t xml:space="preserve">, zaključno do </w:t>
            </w:r>
            <w:r w:rsidR="007303CF">
              <w:rPr>
                <w:b/>
              </w:rPr>
              <w:t>25. veljače 2026.</w:t>
            </w:r>
            <w:r w:rsidR="001F738F">
              <w:rPr>
                <w:b/>
              </w:rPr>
              <w:t xml:space="preserve"> u </w:t>
            </w:r>
            <w:r w:rsidR="00E4511D">
              <w:rPr>
                <w:b/>
              </w:rPr>
              <w:t>23:59</w:t>
            </w:r>
            <w:r w:rsidR="00875139" w:rsidRPr="00875139">
              <w:rPr>
                <w:b/>
              </w:rPr>
              <w:t xml:space="preserve"> sati.</w:t>
            </w:r>
          </w:p>
        </w:tc>
      </w:tr>
      <w:tr w:rsidR="006C6963" w:rsidRPr="00875139" w14:paraId="7E688C3A" w14:textId="77777777" w:rsidTr="001F738F">
        <w:tc>
          <w:tcPr>
            <w:tcW w:w="9062" w:type="dxa"/>
            <w:tcBorders>
              <w:top w:val="nil"/>
            </w:tcBorders>
          </w:tcPr>
          <w:p w14:paraId="44C2F352" w14:textId="77777777" w:rsidR="00875139" w:rsidRPr="00875139" w:rsidRDefault="00875139">
            <w:pPr>
              <w:rPr>
                <w:b/>
              </w:rPr>
            </w:pPr>
          </w:p>
          <w:p w14:paraId="05FD5A39" w14:textId="77777777" w:rsidR="006C6963" w:rsidRPr="00875139" w:rsidRDefault="00875139">
            <w:pPr>
              <w:rPr>
                <w:b/>
              </w:rPr>
            </w:pPr>
            <w:r w:rsidRPr="00875139">
              <w:rPr>
                <w:b/>
              </w:rPr>
              <w:t>Po završetku savjetovanja, sv</w:t>
            </w:r>
            <w:r w:rsidR="001F738F">
              <w:rPr>
                <w:b/>
              </w:rPr>
              <w:t>i</w:t>
            </w:r>
            <w:r w:rsidRPr="00875139">
              <w:rPr>
                <w:b/>
              </w:rPr>
              <w:t xml:space="preserve"> pristigl</w:t>
            </w:r>
            <w:r w:rsidR="001F738F">
              <w:rPr>
                <w:b/>
              </w:rPr>
              <w:t>i primjedbe i  p</w:t>
            </w:r>
            <w:r w:rsidRPr="00875139">
              <w:rPr>
                <w:b/>
              </w:rPr>
              <w:t>rijedlozi biti će javno dostupni na mrežnim stranicama Grada Rovinja-Rovigno. Ukoliko ne želite da Vaši osobni podaci (ime i prezime) budu javno objavljeni, molimo da to jasno istaknete pri slanju obrasca.</w:t>
            </w:r>
          </w:p>
          <w:p w14:paraId="637AF07B" w14:textId="77777777" w:rsidR="00875139" w:rsidRPr="00875139" w:rsidRDefault="00875139" w:rsidP="00875139">
            <w:pPr>
              <w:rPr>
                <w:b/>
              </w:rPr>
            </w:pPr>
            <w:r w:rsidRPr="00875139">
              <w:rPr>
                <w:b/>
              </w:rPr>
              <w:t>Također napominjemo kako se anonimni, uvredljivi i irelevantni komentari neće objavljivati.</w:t>
            </w:r>
          </w:p>
        </w:tc>
      </w:tr>
    </w:tbl>
    <w:p w14:paraId="0BD87C58" w14:textId="77777777" w:rsidR="006C6963" w:rsidRDefault="006C6963"/>
    <w:sectPr w:rsidR="006C6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63"/>
    <w:rsid w:val="001407B0"/>
    <w:rsid w:val="001F738F"/>
    <w:rsid w:val="00253330"/>
    <w:rsid w:val="00440834"/>
    <w:rsid w:val="00602956"/>
    <w:rsid w:val="006A488E"/>
    <w:rsid w:val="006C6963"/>
    <w:rsid w:val="007303CF"/>
    <w:rsid w:val="00875139"/>
    <w:rsid w:val="00D07075"/>
    <w:rsid w:val="00E4511D"/>
    <w:rsid w:val="00EF282B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FDBA"/>
  <w15:chartTrackingRefBased/>
  <w15:docId w15:val="{714791C1-37B0-45DA-BEA0-B91B44BE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75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crnac.rocco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G.M. Rocco</cp:lastModifiedBy>
  <cp:revision>6</cp:revision>
  <dcterms:created xsi:type="dcterms:W3CDTF">2023-10-13T08:14:00Z</dcterms:created>
  <dcterms:modified xsi:type="dcterms:W3CDTF">2026-01-26T12:49:00Z</dcterms:modified>
</cp:coreProperties>
</file>